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3B" w:rsidRPr="00334C65" w:rsidRDefault="003B764C" w:rsidP="0030233B">
      <w:pPr>
        <w:pStyle w:val="NormalnyWeb"/>
        <w:spacing w:after="0"/>
        <w:jc w:val="right"/>
      </w:pPr>
      <w:r>
        <w:t>Rydułtowy, dnia 18</w:t>
      </w:r>
      <w:r w:rsidR="00017415">
        <w:t xml:space="preserve"> września 2018</w:t>
      </w:r>
      <w:r w:rsidR="0030233B" w:rsidRPr="00334C65">
        <w:t>r.</w:t>
      </w:r>
    </w:p>
    <w:p w:rsidR="0030233B" w:rsidRPr="00334C65" w:rsidRDefault="0030233B" w:rsidP="0030233B">
      <w:pPr>
        <w:pStyle w:val="NormalnyWeb"/>
        <w:spacing w:after="0"/>
      </w:pPr>
    </w:p>
    <w:p w:rsidR="0030233B" w:rsidRPr="00334C65" w:rsidRDefault="0030233B" w:rsidP="0030233B">
      <w:pPr>
        <w:pStyle w:val="NormalnyWeb"/>
        <w:spacing w:after="0"/>
        <w:jc w:val="center"/>
      </w:pPr>
    </w:p>
    <w:p w:rsidR="0030233B" w:rsidRPr="00334C65" w:rsidRDefault="0030233B" w:rsidP="0030233B">
      <w:pPr>
        <w:pStyle w:val="NormalnyWeb"/>
        <w:spacing w:after="0"/>
        <w:jc w:val="center"/>
      </w:pPr>
    </w:p>
    <w:p w:rsidR="0030233B" w:rsidRPr="00334C65" w:rsidRDefault="0030233B" w:rsidP="0030233B">
      <w:pPr>
        <w:pStyle w:val="NormalnyWeb"/>
        <w:spacing w:after="0"/>
        <w:jc w:val="center"/>
      </w:pPr>
      <w:r w:rsidRPr="00334C65">
        <w:rPr>
          <w:b/>
          <w:bCs/>
        </w:rPr>
        <w:t>I N F O R M A C J A</w:t>
      </w:r>
    </w:p>
    <w:p w:rsidR="0030233B" w:rsidRPr="00334C65" w:rsidRDefault="0030233B" w:rsidP="0030233B">
      <w:pPr>
        <w:pStyle w:val="NormalnyWeb"/>
        <w:spacing w:after="0"/>
        <w:jc w:val="center"/>
      </w:pPr>
    </w:p>
    <w:p w:rsidR="0030233B" w:rsidRPr="00334C65" w:rsidRDefault="0030233B" w:rsidP="0030233B">
      <w:pPr>
        <w:pStyle w:val="NormalnyWeb"/>
        <w:spacing w:after="0"/>
        <w:jc w:val="center"/>
      </w:pPr>
    </w:p>
    <w:p w:rsidR="0030233B" w:rsidRPr="00334C65" w:rsidRDefault="00334C65" w:rsidP="003B2ACF">
      <w:pPr>
        <w:pStyle w:val="NormalnyWeb"/>
        <w:spacing w:before="0" w:beforeAutospacing="0" w:after="0" w:line="360" w:lineRule="auto"/>
        <w:jc w:val="both"/>
      </w:pPr>
      <w:r w:rsidRPr="00334C65">
        <w:tab/>
      </w:r>
      <w:r w:rsidR="003B764C">
        <w:t>W dniu 18 września 2018</w:t>
      </w:r>
      <w:r w:rsidR="0030233B" w:rsidRPr="00334C65">
        <w:t>r.</w:t>
      </w:r>
      <w:r w:rsidR="00C211C8" w:rsidRPr="00334C65">
        <w:t xml:space="preserve"> </w:t>
      </w:r>
      <w:r w:rsidR="0030233B" w:rsidRPr="00334C65">
        <w:t xml:space="preserve">komisja powołana do naboru kandydatów na stanowisko referenta w Dziale </w:t>
      </w:r>
      <w:r w:rsidR="003B764C">
        <w:t>Świadczeń Rodzinnych i Funduszu Alimentacyjnego</w:t>
      </w:r>
      <w:r w:rsidR="0030233B" w:rsidRPr="00334C65">
        <w:t xml:space="preserve"> Miejsk</w:t>
      </w:r>
      <w:r w:rsidR="003B764C">
        <w:t xml:space="preserve">iego Ośrodka Pomocy Społecznej </w:t>
      </w:r>
      <w:r w:rsidR="0030233B" w:rsidRPr="00334C65">
        <w:t>w Rydułtowach dokonała wstępnej weryfikacji dokumentów a</w:t>
      </w:r>
      <w:r w:rsidRPr="00334C65">
        <w:t xml:space="preserve">plikacyjnych na ww. stanowisko, </w:t>
      </w:r>
      <w:r w:rsidR="0030233B" w:rsidRPr="00334C65">
        <w:t xml:space="preserve">w wyniku której ustaliła, iż wymagania formalne spełniają </w:t>
      </w:r>
      <w:r w:rsidR="003B764C">
        <w:t>dwie kandydatki, które złożyły</w:t>
      </w:r>
      <w:r w:rsidR="0030233B" w:rsidRPr="00334C65">
        <w:t xml:space="preserve"> dokumenty w wyznaczonym w ogłoszeniu terminie.</w:t>
      </w:r>
    </w:p>
    <w:p w:rsidR="003B2ACF" w:rsidRPr="00334C65" w:rsidRDefault="00334C65" w:rsidP="003B2ACF">
      <w:pPr>
        <w:pStyle w:val="NormalnyWeb"/>
        <w:spacing w:before="0" w:beforeAutospacing="0" w:after="0" w:line="360" w:lineRule="auto"/>
        <w:jc w:val="both"/>
      </w:pPr>
      <w:r w:rsidRPr="00334C65">
        <w:tab/>
      </w:r>
      <w:r w:rsidR="0030233B" w:rsidRPr="00334C65">
        <w:t>W związku z powyższym do dr</w:t>
      </w:r>
      <w:r w:rsidR="003B764C">
        <w:t>ugiego etapu rekrutacji, zostały dopuszczone 2 oso</w:t>
      </w:r>
      <w:r w:rsidR="0030233B" w:rsidRPr="00334C65">
        <w:t>b</w:t>
      </w:r>
      <w:r w:rsidR="003B764C">
        <w:t>y</w:t>
      </w:r>
      <w:r w:rsidR="0030233B" w:rsidRPr="00334C65">
        <w:t xml:space="preserve">. </w:t>
      </w:r>
    </w:p>
    <w:p w:rsidR="00334C65" w:rsidRPr="00334C65" w:rsidRDefault="0030233B" w:rsidP="003B2ACF">
      <w:pPr>
        <w:pStyle w:val="NormalnyWeb"/>
        <w:spacing w:before="0" w:beforeAutospacing="0" w:after="0" w:line="360" w:lineRule="auto"/>
        <w:jc w:val="both"/>
      </w:pPr>
      <w:r w:rsidRPr="00334C65">
        <w:t>Drugi etap r</w:t>
      </w:r>
      <w:r w:rsidR="003B764C">
        <w:t>ekrutacji odbędzie się w dniu 25 września 2018</w:t>
      </w:r>
      <w:r w:rsidRPr="00334C65">
        <w:t>r. o godzinie 10:00 w Miejskim Ośrodku Pomocy Społecznej, ul. Raciborska 369</w:t>
      </w:r>
      <w:r w:rsidR="00334C65" w:rsidRPr="00334C65">
        <w:t>.</w:t>
      </w:r>
    </w:p>
    <w:p w:rsidR="00334C65" w:rsidRPr="00334C65" w:rsidRDefault="00334C65" w:rsidP="00334C65">
      <w:pPr>
        <w:pStyle w:val="NormalnyWeb"/>
        <w:spacing w:after="0" w:line="360" w:lineRule="auto"/>
      </w:pPr>
      <w:r w:rsidRPr="00334C65">
        <w:t>Drugi etap rekrutacji składać się będzie z:</w:t>
      </w:r>
    </w:p>
    <w:p w:rsidR="00334C65" w:rsidRPr="00334C65" w:rsidRDefault="00334C65" w:rsidP="00334C65">
      <w:pPr>
        <w:pStyle w:val="NormalnyWeb"/>
        <w:numPr>
          <w:ilvl w:val="0"/>
          <w:numId w:val="1"/>
        </w:numPr>
        <w:spacing w:after="0" w:line="360" w:lineRule="auto"/>
      </w:pPr>
      <w:r w:rsidRPr="00334C65">
        <w:rPr>
          <w:bCs/>
        </w:rPr>
        <w:t>testu kwalifikacyjnego</w:t>
      </w:r>
      <w:r w:rsidRPr="00334C65">
        <w:t>,</w:t>
      </w:r>
    </w:p>
    <w:p w:rsidR="00334C65" w:rsidRPr="00334C65" w:rsidRDefault="00334C65" w:rsidP="00334C65">
      <w:pPr>
        <w:pStyle w:val="NormalnyWeb"/>
        <w:numPr>
          <w:ilvl w:val="0"/>
          <w:numId w:val="1"/>
        </w:numPr>
        <w:spacing w:after="0" w:line="360" w:lineRule="auto"/>
        <w:jc w:val="both"/>
      </w:pPr>
      <w:r w:rsidRPr="00334C65">
        <w:rPr>
          <w:bCs/>
        </w:rPr>
        <w:t>rozmowy kwalifikacyjnej</w:t>
      </w:r>
      <w:r w:rsidRPr="00334C65">
        <w:t>, pod warunkiem uzyskania przez kandydata w teście z wiedzy merytorycznej co najmniej 50% możliwych d</w:t>
      </w:r>
      <w:r>
        <w:t>o zdobycia punktów (udzielenia 5</w:t>
      </w:r>
      <w:r w:rsidRPr="00334C65">
        <w:t>0% poprawnych odpowiedzi).</w:t>
      </w:r>
    </w:p>
    <w:p w:rsidR="00BA258D" w:rsidRDefault="00BA258D" w:rsidP="003B2ACF">
      <w:pPr>
        <w:pStyle w:val="NormalnyWeb"/>
        <w:spacing w:before="0" w:beforeAutospacing="0" w:after="0" w:line="360" w:lineRule="auto"/>
        <w:jc w:val="both"/>
      </w:pPr>
    </w:p>
    <w:p w:rsidR="00334C65" w:rsidRDefault="00334C65" w:rsidP="00334C65">
      <w:pPr>
        <w:pStyle w:val="NormalnyWeb"/>
        <w:spacing w:before="0" w:beforeAutospacing="0" w:after="0" w:line="360" w:lineRule="auto"/>
        <w:ind w:left="5387"/>
        <w:jc w:val="center"/>
        <w:rPr>
          <w:sz w:val="20"/>
          <w:szCs w:val="20"/>
        </w:rPr>
      </w:pPr>
    </w:p>
    <w:p w:rsidR="00334C65" w:rsidRDefault="00334C65" w:rsidP="00334C65">
      <w:pPr>
        <w:pStyle w:val="NormalnyWeb"/>
        <w:spacing w:before="0" w:beforeAutospacing="0" w:after="0" w:line="360" w:lineRule="auto"/>
        <w:ind w:left="5387"/>
        <w:jc w:val="center"/>
        <w:rPr>
          <w:sz w:val="20"/>
          <w:szCs w:val="20"/>
        </w:rPr>
      </w:pPr>
    </w:p>
    <w:p w:rsidR="00334C65" w:rsidRPr="00334C65" w:rsidRDefault="00334C65" w:rsidP="00334C65">
      <w:pPr>
        <w:pStyle w:val="NormalnyWeb"/>
        <w:spacing w:before="0" w:beforeAutospacing="0" w:after="0"/>
        <w:ind w:left="5387"/>
        <w:jc w:val="center"/>
        <w:rPr>
          <w:sz w:val="20"/>
          <w:szCs w:val="20"/>
        </w:rPr>
      </w:pPr>
      <w:r w:rsidRPr="00334C65">
        <w:rPr>
          <w:sz w:val="20"/>
          <w:szCs w:val="20"/>
        </w:rPr>
        <w:t>Dyrektor</w:t>
      </w:r>
    </w:p>
    <w:p w:rsidR="00334C65" w:rsidRPr="00334C65" w:rsidRDefault="00334C65" w:rsidP="00334C65">
      <w:pPr>
        <w:pStyle w:val="NormalnyWeb"/>
        <w:spacing w:before="0" w:beforeAutospacing="0" w:after="0"/>
        <w:ind w:left="5387"/>
        <w:jc w:val="center"/>
        <w:rPr>
          <w:sz w:val="20"/>
          <w:szCs w:val="20"/>
        </w:rPr>
      </w:pPr>
      <w:r w:rsidRPr="00334C65">
        <w:rPr>
          <w:sz w:val="20"/>
          <w:szCs w:val="20"/>
        </w:rPr>
        <w:t>Miejskiego Ośrodka Pomocy Społecznej</w:t>
      </w:r>
    </w:p>
    <w:p w:rsidR="00334C65" w:rsidRPr="00334C65" w:rsidRDefault="00334C65" w:rsidP="00334C65">
      <w:pPr>
        <w:pStyle w:val="NormalnyWeb"/>
        <w:spacing w:before="0" w:beforeAutospacing="0" w:after="0"/>
        <w:ind w:left="5387"/>
        <w:jc w:val="center"/>
        <w:rPr>
          <w:sz w:val="20"/>
          <w:szCs w:val="20"/>
        </w:rPr>
      </w:pPr>
      <w:r w:rsidRPr="00334C65">
        <w:rPr>
          <w:sz w:val="20"/>
          <w:szCs w:val="20"/>
        </w:rPr>
        <w:t>w Rydułtowach</w:t>
      </w:r>
    </w:p>
    <w:p w:rsidR="0030233B" w:rsidRPr="00334C65" w:rsidRDefault="00334C65" w:rsidP="00334C65">
      <w:pPr>
        <w:pStyle w:val="NormalnyWeb"/>
        <w:spacing w:before="0" w:beforeAutospacing="0" w:after="0" w:line="360" w:lineRule="auto"/>
        <w:ind w:left="5387"/>
        <w:jc w:val="center"/>
      </w:pPr>
      <w:r>
        <w:t>Halina Kotala</w:t>
      </w:r>
    </w:p>
    <w:p w:rsidR="0030233B" w:rsidRPr="00334C65" w:rsidRDefault="0030233B" w:rsidP="0030233B">
      <w:pPr>
        <w:pStyle w:val="NormalnyWeb"/>
        <w:spacing w:after="0" w:line="360" w:lineRule="auto"/>
      </w:pPr>
    </w:p>
    <w:p w:rsidR="005D6C2D" w:rsidRPr="00334C65" w:rsidRDefault="005D6C2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34C65" w:rsidRPr="00334C65" w:rsidRDefault="00334C65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334C65" w:rsidRPr="00334C65" w:rsidSect="005D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1FF"/>
    <w:multiLevelType w:val="multilevel"/>
    <w:tmpl w:val="C0C2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233B"/>
    <w:rsid w:val="00017415"/>
    <w:rsid w:val="000204BC"/>
    <w:rsid w:val="001B2995"/>
    <w:rsid w:val="001F57DC"/>
    <w:rsid w:val="002850A1"/>
    <w:rsid w:val="002A0D37"/>
    <w:rsid w:val="0030233B"/>
    <w:rsid w:val="00334C65"/>
    <w:rsid w:val="003A352C"/>
    <w:rsid w:val="003B2ACF"/>
    <w:rsid w:val="003B764C"/>
    <w:rsid w:val="003D2486"/>
    <w:rsid w:val="004048DC"/>
    <w:rsid w:val="004E2B36"/>
    <w:rsid w:val="005160D6"/>
    <w:rsid w:val="00533AB6"/>
    <w:rsid w:val="005557D2"/>
    <w:rsid w:val="00556D9E"/>
    <w:rsid w:val="00563D85"/>
    <w:rsid w:val="00573E7E"/>
    <w:rsid w:val="005D6C2D"/>
    <w:rsid w:val="00673BFE"/>
    <w:rsid w:val="00765EFE"/>
    <w:rsid w:val="00846AF5"/>
    <w:rsid w:val="00855826"/>
    <w:rsid w:val="00907C2D"/>
    <w:rsid w:val="0094104E"/>
    <w:rsid w:val="009925C1"/>
    <w:rsid w:val="009B6074"/>
    <w:rsid w:val="009D2991"/>
    <w:rsid w:val="009E61CD"/>
    <w:rsid w:val="00A20A6E"/>
    <w:rsid w:val="00A961F9"/>
    <w:rsid w:val="00AC5026"/>
    <w:rsid w:val="00AD3737"/>
    <w:rsid w:val="00B22FEC"/>
    <w:rsid w:val="00B466F2"/>
    <w:rsid w:val="00B7148E"/>
    <w:rsid w:val="00BA258D"/>
    <w:rsid w:val="00BE46FA"/>
    <w:rsid w:val="00C211C8"/>
    <w:rsid w:val="00C43501"/>
    <w:rsid w:val="00CF2223"/>
    <w:rsid w:val="00D01051"/>
    <w:rsid w:val="00D21B53"/>
    <w:rsid w:val="00DE7FBE"/>
    <w:rsid w:val="00E41789"/>
    <w:rsid w:val="00E50CBA"/>
    <w:rsid w:val="00E56660"/>
    <w:rsid w:val="00F1473D"/>
    <w:rsid w:val="00FC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FE"/>
  </w:style>
  <w:style w:type="paragraph" w:styleId="Nagwek1">
    <w:name w:val="heading 1"/>
    <w:basedOn w:val="Normalny"/>
    <w:next w:val="Normalny"/>
    <w:link w:val="Nagwek1Znak"/>
    <w:uiPriority w:val="9"/>
    <w:qFormat/>
    <w:rsid w:val="00673B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3BF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F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F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73B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B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73B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73BFE"/>
    <w:rPr>
      <w:b/>
      <w:bCs/>
    </w:rPr>
  </w:style>
  <w:style w:type="character" w:styleId="Uwydatnienie">
    <w:name w:val="Emphasis"/>
    <w:uiPriority w:val="20"/>
    <w:qFormat/>
    <w:rsid w:val="00673B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73B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73B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3BF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3BF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FE"/>
    <w:rPr>
      <w:b/>
      <w:bCs/>
      <w:i/>
      <w:iCs/>
    </w:rPr>
  </w:style>
  <w:style w:type="character" w:styleId="Wyrnieniedelikatne">
    <w:name w:val="Subtle Emphasis"/>
    <w:uiPriority w:val="19"/>
    <w:qFormat/>
    <w:rsid w:val="00673BFE"/>
    <w:rPr>
      <w:i/>
      <w:iCs/>
    </w:rPr>
  </w:style>
  <w:style w:type="character" w:styleId="Wyrnienieintensywne">
    <w:name w:val="Intense Emphasis"/>
    <w:uiPriority w:val="21"/>
    <w:qFormat/>
    <w:rsid w:val="00673BFE"/>
    <w:rPr>
      <w:b/>
      <w:bCs/>
    </w:rPr>
  </w:style>
  <w:style w:type="character" w:styleId="Odwoaniedelikatne">
    <w:name w:val="Subtle Reference"/>
    <w:uiPriority w:val="31"/>
    <w:qFormat/>
    <w:rsid w:val="00673BFE"/>
    <w:rPr>
      <w:smallCaps/>
    </w:rPr>
  </w:style>
  <w:style w:type="character" w:styleId="Odwoanieintensywne">
    <w:name w:val="Intense Reference"/>
    <w:uiPriority w:val="32"/>
    <w:qFormat/>
    <w:rsid w:val="00673BFE"/>
    <w:rPr>
      <w:smallCaps/>
      <w:spacing w:val="5"/>
      <w:u w:val="single"/>
    </w:rPr>
  </w:style>
  <w:style w:type="character" w:styleId="Tytuksiki">
    <w:name w:val="Book Title"/>
    <w:uiPriority w:val="33"/>
    <w:qFormat/>
    <w:rsid w:val="00673BF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3BFE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3023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3</cp:revision>
  <cp:lastPrinted>2017-09-20T10:37:00Z</cp:lastPrinted>
  <dcterms:created xsi:type="dcterms:W3CDTF">2018-09-25T11:34:00Z</dcterms:created>
  <dcterms:modified xsi:type="dcterms:W3CDTF">2018-09-25T11:37:00Z</dcterms:modified>
</cp:coreProperties>
</file>